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57ce" w14:textId="1145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2011 жылға арналған жоспары туралы" Қазақстан Республикасы Үкіметінің 2010 жылғы 30 желтоқсандағы № 1467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желтоқсандағы № 1701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2011 жылға арналған жоспары туралы" Қазақстан Республикасы Үкіметінің 2010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1467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ПҮАЖ-ы, 2011 ж., № 9, 120-құжат)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2011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29-1 және 29-2-жолдар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