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2fff" w14:textId="cfb2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 сәуірдегі N 314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"Республикалық және жергілікті бюджеттердің атқарылу ережесін бекіту туралы" Қазақстан Республикасы Үкіметінің 2007 жылғы 20 наурыздағы N 225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"Ұлттық индустриялық мұнай-химия технопаркі" арнайы экономикалық аймағының қызметін қамтамасыз ету жөніндегі шұғыл шаралар туралы" Қазақстан Республикасы Үкіметінің 2008 жылғы 2 сәуірдегі N 314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"31936000 (отыз бір миллион тоғыз жүз отыз алты мың) теңге" деген сөздер "22155000 (жиырма екі миллион бір жүз елу бес мың) теңге"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