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a38a" w14:textId="049a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25 қаңтардағы N 67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қарашадағы N 1097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бюджеттен облыстық бюджеттерге, Астана және Алматы қалаларының бюджеттеріне денсаулық сақтауға бөлінетін ағымдағы нысаналы трансферттерді пайдалану ережесін бекіту туралы" Қазақстан Республикасы Үкіметінің 2008 жылғы 25 қаңтардағы N 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2, 30-құжат) мынадай толықтыру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2008 жылға арналған республикалық бюджеттен облыстық бюджеттерге, Астана және Алматы қалаларының бюджеттеріне денсаулық сақтауға бөлінетін ағымдағы нысаналы трансферттерді пайдалану ережесі: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Гемофилиямен ауыратын ересектерді емдеу кезінде қанды ұйытатын VIII факторды мемлекеттік сатып алуды ұйымдастырушылар денсаулық сақтауды мемлекеттік басқарудың жергілікті органдары болады.";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"ШҚО" деген жолдағы "468 000" деген сандар "467 500"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"Қарағанды" деген жолдағы "377 300" деген сандар "350 000"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"Қостанай" деген жолдағы "377 300" деген сандар "376 000"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"СҚО" деген жолдағы "468 000" деген сандар "467 500"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"ОҚО" деген жолдағы "468 000" деген сандар "467 500"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жолдағы "2 158 600" деген сандар "2 128 500"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"ШҚО" деген жолдағы "1 314 476" деген сандар "1 313 976"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"Қарағанды" деген жолдағы "1 527 787" деген сандар "1 500 487"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"Қостанай" деген жолдағы "1 321 802" деген сандар "1 320 502"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"СҚО" деген жолдағы "1 406 072" деген сандар "1 405 572"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"ОҚО" деген жолдағы "1 515 144" деген сандар "1 514 644"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жолдағы "16 519 387" деген сандар "16 489 287"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