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e6c3" w14:textId="b2be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1998 жылғы 16 қыркүйектегі N 4071 өкіміне өзгерістер енгізу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15 маусымдағы N 501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1998 жылғы 16 қыркүйектегі N 4071 өкіміне өзгерістер енгізу туралы" Қазақстан Республикасының Президенті өкімінің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Өкімі  Қазақстан Республикасы Президентінің 1998 жылғы 16 қыркүйектегі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N 4071 өкіміне өзгерістер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 Президентінің жанындағы Шетелдік инвесторлар кеңесінің құрамы туралы" Қазақстан Республикасы Президентінің 1998 жылғы 16 қыркүйектегі N 4071 өкіміне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 Президентінің жанындағы Шетелдік инвесторлар кеңесінің дербес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Бүркітбаев  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Мінуарұлы               көмекшісі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Тәжин           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Мұханбетқазыұлы         істер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Оразбақов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Ізбасарұлы              және сауда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Питер Тильс                 - "Дойче Банк Франкфурт" басқарушы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директоры, Орталық және Шығыс Еуропа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 бас атқарушы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Фаузи Кириакос-Саад         - "Кредит Свис Групп", Ресей, ТМД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елдері және Орталық Азия бойынша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атқарушы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"Мәсімов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Кәрім Қажымқанұлы             Министрінің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"Мусин  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 Есболайұлы              және бюджеттік жоспарлау 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"Школьник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  және сауда 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"Алберс Марк                - "Эксон Мобил Продакшн" компаниясының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президенті"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"Джордж Киркланд            - "ШевронТексако" корпорациясының 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өндіру жөніндегі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вице-президенті"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"Машкевич                   - Еуразия өнеркәсіптік қауымдастығының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Антонович           президенті"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"Мәсімов      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Кәрім Қажымқанұлы             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"Мусин 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 Есболайұлы              Министрінің орынбасары -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бюджеттік жоспарлау 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"Школьник   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  Әкімшілігі Басшысының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"Алберс Марк                - "Эксон Мобил Девелопмент"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компаниясының президенті"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"Джордж Киркланд            - "Шеврон" корпорациясының барлау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өндіру жөніндегі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вице-президенті"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"Машкевич                   - "Eurasian Natural Resources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Антонович           Corporation PLS" компаниясы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Директорлар кеңесінің төрағасы"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Кеңесінің құрамынан: Даниал Кенжетайұлы Ахметов, Қасым-Жомарт Кемелұлы Тоқаев, Ербол Тұрмаханұлы Орынбаев, Тесен фон Хайдебрек, Освальд Грюбель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