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395" w14:textId="0243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 сәуірдегі N 4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желтоқсандағы N 1280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ұнайдың төгілуіне ден қою жөніндегі ұлттық комиссия туралы" Қазақстан Республикасы Үкіметінің 2001 жылғы 2 сәуірдегі N 4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кстан Республикасының ПҮКЖ-ы, 2001 ж., N 13, 14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төгілуіне ден қою жөніндегі ұлтт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Нәсіполла Зейнолаұлы - Қазақстан Республикасы Қоршаған ортаны корғау министрлігі Табиғатты қорғауды бақыла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ов Азат Ғаббасұлы - Қазақстан Республикасының Көлік және коммуникация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ербай Айтбай Көшербайұлы - Қызылорда облысы әкім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жанов Жандос Әбілханұлы - Атырау облысы әкім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ұрахмет Құсайынұлы - Қазақстан Республикасының Төтенше жағдайлар бірінші вице-министрі, төраға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 Анатолий Александрович - Қазақстан Республикасының Денсаулық сақтау вице-министрі - Қазақстан Республикасының бас мемлекеттік санитарлық дәрігер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ұрахмет Құсайынұлы - Қазақстан Республикасы Төтенше жағдайлар министрлігі Төтенше жағдайларды және өнеркәсіптік қауіпсіздікті мемлекеттік бақылау комитетінің төрағасы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Қазақстан Республикасы Денсаулық сақтау министрлігі Мемлекеттік санитарлық-эпидемиологиялық қадағалау комитетінің төрағасы, Қазақстан Республикасының Бас мемлекеттік санитарлық дәріг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Лавриненко Юрий Иванович, Абайділдин Талғатбек Жәмшитұлы, Рысқалиев Бергей Сәулебайұлы, Оңғарбаев Имамадин Зәкір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