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a93112" w14:textId="da9311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2005 жылғы 6 маусымдағы N 563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2005 жылғы 5 желтоқсандағы N 1194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"Республикалық мемлекеттік кәсіпорындардың кейбір мәселелері туралы" Қазақстан Республикасы Үкіметінің 2005 жылғы 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маусымдағы N 563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 (Қазақстан Республикасының ПҮКЖ-ы, 2005 ж., N 23, 293-құжат) мынадай өзгеріс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1-тармақтың 3) тармақшасы алынып тасталсын.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күнінен бастап қолданысқа енгізіледі.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