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8f16" w14:textId="d818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Ғ.Мұхамедж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тамыздағы N 8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тас Ғафурұлы Мұхамеджанов Қазақстан Республикасының Ақпараттандыру және байланыс агенттігі төрағасының орынбасары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