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906f" w14:textId="e92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18 тамыздағы N 821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қарашадағы N 1214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"Экспорттық кредиттердi және инвестицияларды сақтандыру жөнiндегi мемлекеттiк сақтандыру корпорациясы" акционерлiк қоғамы директорлар кеңесiнiң құрамы туралы" Қазақстан Республикасы Yкiметiнiң 2003 жылғы 18 тамыздағы N 821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"Тiлеубердi Мұхтар Бескенұлы - Қазақстан Республикасының Сыртқы iстер вице-министрi"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"Шәкiров Асқар Оразалыұлы - Қазақстан Республикасы Сыртқы iстер министрiнiң орынбасары".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