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126b" w14:textId="59b1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Л. Бек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желтоқсандағы N 12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Лесбекұлы Бекжанов Қазақстан Республикасының Қоршаған ортаны қорғау вице-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