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91b0" w14:textId="5679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Әбдіқұлов, К.Пірімқұлұл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қаңтар N 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дат Балтағұлұлы Әбдіқұлов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 министрлігі Стандарттау, метрология және сертификатт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нің төрағасы болып тағайындалсын, Керім Пірімқұлұлы бұл қызме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