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7b9b" w14:textId="2a17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28 ақпандағы N 290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желтоқсан N 1575. Күші жойылды - Қазақстан Республикасы Үкіметінің 2023 жылғы 17 шiлдедегi № 602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"Кейбiр акционерлiк қоғамдар мен республикалық мемлекеттiк кәсiпорындардың (ұлттық компаниялардың) қызметiн тиiмдi басқару мен бақылауды ұйымдастыру жөнiндегi шаралар туралы" Қазақстан Республикасы Үкiметiнiң 2001 жылғы 28 ақпандағы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8, 85-құжат) 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"Қазатомөнеркәсiп" ҰАҚ" ЖАҚ-тың директорлар кеңесiнiң құрамына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Қасабеков Асқар Серiкбайұлы - "Қазатомөнеркәсiп" ҰАҚ" ЖАҚ-тың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"Жәкiшев Мұқтар Еркiнұлы - "Қазатомөнеркәсiп" ҰАК ЖАҚ-ның президентi"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"Жәкiшев Мұқтар Еркiнұлы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минералдық ресурстар вице-министрi, төраға;";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Нұрлан Жамбылұлы Қаппаров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Жуманазарова А.Б.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