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a152" w14:textId="291a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сәуір N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 
     1. "Қазақстан Республикасының Энергетика, индустрия және сауда 
министрлігінің мәселелері туралы" Қазақстан Республикасы Үкіметінің 
1999 жылғы 27 мамырдағы N 657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1999 ж., N 22, 224-құжат) мынадай өзгеріс 
енгізілсін: 
     3-тармақтағы "4" деген сан "5" деген санмен ауыстырылсын. 
     2. Осы қаулы қол қойылған күнінен бастап күшіне енеді. 
     Қазақстан Республикасының 
         Премьер-Министрі 
     Оқығандар: 
     Қасымбеков Б.А.
     Орынбекова Д.Қ.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