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fb29" w14:textId="97ff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Т.Есе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0 наурыздағы N 452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жит Төлеубекұлы Есенбаев басқа жұмысқа ауысуына байланысты Қазақстан Республикасы Президентінің көмекшіс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