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ee89" w14:textId="ef3e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И.Жұма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5 ақпандағы N 365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ңалсын Исламұлы Жұмабеков басқа жұмысқа ауысуына байланысты Қазақстан Республикасы Бас прокурорының бірінші орынбасары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