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bdc3" w14:textId="207b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2 жылғы 21 қазандағы № 25 өкімінің 1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8 маусымдағы № 1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навигациялық пломбаларды қолдану бойынша эксперимент жүргізу туралы" Еуразиялық үкіметаралық кеңестің 2022 жылғы 21 қазандағы № 25 өк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 шілде" деген сөздер "1 қыркүйек" деген сөздермен ауыс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өкімді іске асыру шеңберінде қабылданған актілердің қолданылу мерзімін қажет болған жағдайда ұзартылуын қамтамасыз етсін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нен бастап күшіне ен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інің мүшелер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