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1410e" w14:textId="bc141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2019 жылғы 29 қазандағы № 189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2021 жылғы 9 қарашадағы № 147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кодексінің 22-бабы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3-тармақшасына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2019 жылғы 29 қазандағы Еуразиялық экономикалық одақтың сыртқы экономикалық қызметінің Бірыңғай тауар номенклатурасына сәйкес қайта тиегіш экскаваторды сыныптау туралы" № 189 шешімінің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 және 3 (в) қағидаларына сәйкес 8429 тауар позициясында сыныпталады" деген сөздер 1, 3 (в) және 6-қағидаларына сәйкес 8429 52 900 0 кіші қосалқы позициясында сыныпталады" деген сөздермен ауыстырылсын.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 күнтізбелік 30 күн өткен соң 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