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ff7" w14:textId="8532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тұтынушыларының құқықтарын қорғау мәселелері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25 қазандағы № 172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Еуразиялық экономикалық комиссия Алқасының 2015 жылғы 28 қыркүйектегі № 101 өкімімен бекітілген Еуразиялық экономикалық одаққа мүше мемлекеттер тұтынушыларының құқықтарын қорғау мәселелері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Беларусь Республикасынан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Эдвард Брониславович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Монополияға қарсы реттеу және сауда министрінің 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Сәуақасов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Нұрқан Олжабайұлы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Тұтынушылар құқықтарын қорғау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Экономикалық даму министрлігі Шағын және орта кәсіпкерлікті дамыту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Тәуелсіз сарапшылар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Асқарұлы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тұтынушыларының құқықтарын қорғау қоры" корпоративтік қоры төрағасының міндетін атқарушы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 Қазиұлы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 Шағын және орта бизнесті дамыту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Анархан Төретайұлы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палатасының Ресей Федерациясындағы өкілдігінің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Долорес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 Экономикалық интеграция департаменті директорының міндетін атқарушы;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Экономикалық даму және инвестициялар министрлігі нарықты қадағалау жөніндегі инспекциялық орган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Монополияға қарсы реттеу және сауда министрлігі Тұтынушылардың құқықтарын қорғау және жарнаманы бақылау басқармасының бастығы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 қызмет көрсету секторлары экономикасы басқармасының бастығы;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Наркевич И.В., Төлеутай М.Р., Ларионова Н.И., Ажибаев Ж.Т., Сукуров Н.Н. және Тлеумуратова Ю.Д.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 бастап күнтізбелік 10 күн өткен соң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