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f459" w14:textId="43ef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2022 жылғы 23 мамырдағы № 91 "Батыс Қазақстан облысы бойынша мектепке дейiнгi тәрбие мен оқытуға мемлекеттiк бiлiм беру тапсырысын, ата-ана төлемақысының мөлшерін бекiту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2026 жылғы 20 наурыздағы № 68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Батыс Қазақстан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2022 жылғы 23 мамырдағы № 91 "Батыс Қазақстан облысы бойынша мектепке дейiнгi тәрбие мен оқытуға мемлекеттiк бiлiм беру тапсырысын, ата-ана төлемақысының мөлшерін бекiту туралы" (Нормативтік құқықтық актілерді мемлекеттік тіркеу тізілімінде № 28361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білім басқармасы" мемлекеттік мекемесі осы қаулының Қазақстан Республикасы нормативтік құқықтық актілері эталондық бақылау банкінде оның ресми жариялануын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"20" наурыздағы № 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мамырдағы № 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мектепке дейiнгi тәрбие мен оқытуға мемлекеттiк бiлiм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 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аллергия ауруымен ауыратын, қант диабетімен ауыратын, әлсіреген және жиі ауыратын балалар тобында 10,5 сағаттық болу режимі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режимі бар түзету түріндегі топта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топта, жалпы білім беретін мектеп жанындағы мектепалды даярлық сыныбында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"20" наурыздағы № 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мамырдағы № 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мектепке дейiнгi тәрбие мен оқытуға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Тәрбиеле- 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Балабақша/ бөбекжай (3 жасқа дейін / 3 жастан бастап)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шағын орталық (3 жасқа дейін / 3 жастан бастап)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шағын орталық (3 жасқа дейін / 3 жастан бастап)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 (3 жасқа дейін/ 3 жастан бастап)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13500/14000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14500/15000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19570/23140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19570/23140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-/11685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38600/39940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15800/16000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12600/15750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17346/17884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14300/17300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 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 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19800/22000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19800/22000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13783/17390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0/17390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18000/20000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17730/20895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18000/20000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17695/21358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19000/21000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50000/50000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24000/25000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50000/55000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