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9e5c" w14:textId="96e9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508 "2026-2028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Құмжарған ауылдық округ бюджетін бекіту туралы" 2025 жылғы 26 желтоқсандағы № 508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161,9 теңге;"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