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85ae" w14:textId="d148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"Qaz Diatom Minerals"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2026 жылғы 24 ақпандағы № 66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"Qaz Diatom Minerals" жауапкершілігі шектеулі серіктестігіне қатты пайдалы қазбаларды барлау жұмыстарын жүргізу үшін, Әйтеке би ауданы аумағында орналасқан № 244-EL лицензиясы бойынша жалпы алаңы 2600 гектар жер учаскелеріне жер пайдаланушылардан алып қоймай, 2030 жылдың 06 тамыздағы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"Qaz Diatom Minerals" жауапкершілігі шектеулі серіктестігіне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Тоғызбаев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