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23eb" w14:textId="af22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22 желтоқсандағы № 426/57-8 "2026-2028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454/60-8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Ақжар ауылдық округінің бюджеті туралы" 2025 жылғы 22 желтоқсандағы № 426/57-8 (Нормативтік құқықтық актілерді мемлекеттік тіркеу тізілімінде № 220839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Ақжар ауылдық округінің бюджеті тиісінше 1, 2 және 3 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52 988,0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5 000,0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 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