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f713" w14:textId="35cf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2023 жылғы 17 қарашадағы № 8С 9/4 "Aтбасар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2026 жылғы 10 сәуірдегі № 8С 38/2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"Aтбасар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2023 жылғы 17 қарашадағы № 8С 9/4 (Нормативтік құқықтық актілерді мемлекеттік тіркеу тізілімінде № 8650-03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Әлеуметтік көмек өтініш бойынша, толық мемлекеттік қамтамасыз етудегі адамдарды қоспағанда, мұқтаж азаматтардың келесі санаттарының біріне кірістері есепке алынбай көрсетіледі: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дүлей апат салдарынан азаматқа (отбасына) не оның мүлкіне зиян келуі үш айдан кешіктірмей бір 100 (жүз) айлық есептік көрсеткіш шекті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өрт салдарынан азаматқа (отбасына) не оның мүлкіне зиян келуі үш айдан кешіктірмей бір рет 200 (жүз) айлық есептік көрсеткішке шекті мөлшеріне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денсаулық сақтау ұйымдарында есепте тұрған әлеуметтік маңызы бар аурулары (адамның иммунитет тапшылығы вирусы (АИВ) тудыратын ауру, қатерлі ісіктер) бар адамдарға (отбасыларға) аурулардың бір түрі бойынша жылына 1 рет 15 (он бес) айлық есептік көрсеткіш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амбулаториялық емдеудегі белсенді түрдегі туберкулез ауруы бар адамдарға ай сайын 6 ай бойы 10 (он) айлық есептік көрсеткіш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диспансерлік есепте тұрған адамның иммунитет тапшылығы вирусы (АИВ) тудыратын ауруды жұқтырған балалардың ата-аналарына немесе өзге де заңды өкілдеріне ай сайын 2 (екі) ең төменгі күнкөріс деңгейі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бас бостандығынан айыру орындарынан босатылған адамдарға, босатылған күннен бастап үш айдан кешіктірмей бір рет 15 (он бес) айлық есептік көрсеткіш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Республикасының "Ардагерлер туралы" Заңының 5, 6, 7 - баптарында және 8 баптың 3) тармақшасында көрсетілген адамдарға төлем туралы құжаттардың негізінде Қазақстан Республикасының шегінде санаторийлік-курорттық емделуге жолдаманың және санаторийге, госпитальге екі жаққа жол жүру құнын өтеуге жылына 1 рет 40 (қырық) айлық есептік көрсеткіштен аспайтын мөлшерде;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басқа мемлекеттердiң аумағындағы ұрыс қимылдарының ардагерлеріне коммуналдық қызметтер үшін шығыстарына арыз талап етілместен, жылына 1 рет 20 (жиырма) айлық есептік көрсеткіш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абилитациялаудың және оңалтудың жеке бағдарламасына сәйкес санаторийлік-курорттық емдеу қызметтері әзірленген мүгедектігі бар адамдарды қоспағанда, жасына байланысты зейнеткерлерге Қазақстан Республикасы шегінде санаторийлік-курорттық емделуге жолдаманың құнын өтеуге төлем туралы құжаттар негізінде екі жылда 1 рет 30 (отыз) айлық есептік көрсеткіш мөлшерінде;";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Әлеуметтік көмек мұқтаж азаматтардың келесі санаттарының біріне өтініш бойынша кірістері ескеріле отырып көрсетіледі: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пробация қызметінің есебінде тұрған адамдарға бір рет 15 (он бес) айлық есептік көрсеткіш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жан басына шаққандағы орташа табысы ең төменгі күнкөріс деңгейінен төмен, мемлекеттік атаулы әлеуметтік көмек алмайтын адамдарға (отбасыларға) жылына 1 рет 15 (он бес) айлық есептік көрсеткіш мөлшерінде;".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Атбасар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