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e5fa" w14:textId="60ae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Шыңғырлау ауданы Шыңғырлау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22 желтоқсандағы № 44-8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Шыңғырлау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Шыңғырлау ауданының Шыңғырлау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116 389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Шыңғырлау ауылдық округі бюджетінің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Шыңғырлау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Шыңғырлау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Шыңғырлау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