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97fb" w14:textId="f409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2024 жылғы 31 шілдедегі № 140 "Қаратөбе ауданы әкімінің аппараты" мемлекеттік мекемесінің және жергілікті бюджеттен қаржыланатын аудандық атқарушы органдардың "Б" корпусының мемлекеттік әкімшілік қызметшілерінің қызметін бағалаудың әдістемесін бекіту туралы"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2025 жылғы 23 желтоқсандағы № 209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ауданы әкімдігінің 2024 жылғы 31 шілдедегі № 140 "Қаратөбе ауданы әкімінің аппараты" мемлекеттік мекемесінің және жергілікті бюджеттен қаржыланатын аудандық атқарушы органдардың "Б" корпусының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Қаратөбе ауданы әкімі аппаратының басшысына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