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c23" w14:textId="702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20-14 "2025-2027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20-14 "2025-2027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