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e4c" w14:textId="3a4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20-24 "2025-2027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21-26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20-24 "2025-2027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99 209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108 743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- 9 534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9 534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Январцев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