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4d7d" w14:textId="f364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Дайыр ауылдық округінің бюджеті туралы" №31/4-VIII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аудандық маслихатының "2025-2027 жылдарға арналған Зайсан ауданы Дайыр ауылдық округінің бюджеті туралы" 2024 жылғы 27 желтоқсандағы №31/4-VIII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105 664,0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–19 569,2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85 971,0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106 830,7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1 166,7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1 166,7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