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49ec" w14:textId="1514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Шолаққорған ауылдық округі әкімінің 2025 жылғы 18 тамыздағы № 145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Заңының 35-бабының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ауданы Шолаққорған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Түркістан облысы Созақ ауданы Шолаққорған ауылындағы талшықты-оптикалық байланыс желісі бар ені 2 метр, жалпы көлемі 1,2806 га жер учаскелеріне меншік иелері мен жер пайдаланушылардан алып қоймастан 49 (қырық тоғыз)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Шолаққорған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Ж.Тулепбергенов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