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1fc3" w14:textId="32d1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Дружба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Дружба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42 898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15 919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44 922,1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- 2 024,1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2 024,1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2 024,1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Дружба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Дружба ауылдық округінің бюджетіне берілетін субвенциялар көлемі 13 571 мың теңгені құрайды.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25-4 "Ғабит Мүсірепов атындағы ауданы Дружба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27-8 "Ғабит Мүсірепов атындағы ауданы мәслихатының 2024 жылғы 27 желтоқсандағы № 25-4 "Ғабит Мүсірепов атындағы ауданы Дружба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Дружба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Дружба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Дружба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