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5700" w14:textId="0655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"Көктөбе ауылдық округінің 2025-2027 жылдарға арналған бюджеті туралы" 2025 жылғы 25 желтоқсандағы № 314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қыркүйектегі № 414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"Көктөбе ауылдық округінің 2025-2027 жылдарға арналған бюджеті туралы" 2024 жылғы 25 желтоқсандағы № 314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"Көктөбе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103921,0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2 078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101843,0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103921,0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 0,8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Көктөбе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