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f97a" w14:textId="b39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Ақсу ауылдық округінің бюджеті туралы" Жалағаш аудандық мәслихатының 2024 жылғы 23 желтоқсандағы № 28-6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Ақсу ауылдық округінің бюджеті туралы" Жалағаш аудандық мәслихатының 2024 жылғы 23 желтоқсандағы № 28-6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Ақсу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112 611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9 901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102 710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113 772,5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-1161,5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1161,5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1161,5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