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5a60" w14:textId="bf15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Аламесек ауылдық округінің бюджеті туралы" Жалағаш аудандық мәслихатының 2024 жылғы 23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Аламесек ауылдық округінің бюджеті туралы" Жалағаш аудандық мәслихатының 2024 жылғы 23 желтоқсандағы № 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Аламесек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108 051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119 101,3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–946,3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