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1a63" w14:textId="bb71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мәслихатының2024 жылғы 27 желтоқсандағы №374 "2025-2027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400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Шәкен ауылдық округінің бюджеті туралы" 2024 жылғы 27 желтоқсандағы №374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Шәкен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84303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78321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84603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Шәкен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