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dd2" w14:textId="84c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есептеу аспаптары жоқ тұтынушылар үшін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4 маусымдағы № 31/12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Газ және газбен жабдықтау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сондай-ақ Қазақстан Республикасы Энергетика министрінің 2018 жылғы 18 қыркүйектегі № 377 бұйрығымен бекітілген "Тауарлық және сұйытылған мұнай газын тұтыну нормаларын есептеу және бекіту қағидаларын бекіту туралы" (нормативтік құқықтық актілерді мемлекеттік тіркеу тізілімінде № 17472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облысында есептеу аспаптары жоқ тұтынушылар үшін газбен жабдықтау жөніндегі коммуналдық қызметтерді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Энергетика және тұрғын үй-коммуналдық шаруашылық басқармасына" Қазақстан Республикасының заңнамасына сәйкес осы қаулыдан туындайтын қажетті шараларды қабылдау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 алғашқы ресми жарияланған күнінен кейін күнтізбелік он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есептеу аспаптары жоқ тұтынушылар үшін тауарлық газды тұтыну нормаларын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 (тауарлық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қамту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суды газбен ысытқыш болған кезде (орталықтандырылған ыстық сумен қамту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қамту және суды газбен ысытқыш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беруге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ауданға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мұнай газын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"Тауарлық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бұйрығына сәйкес есептелген нормативтік құқықтық актілерді мемлекеттік тіркеу тізілімінде № 17472 болып тіркелген.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