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3d5" w14:textId="6e47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31 желтоқсандағы № 241 "2025-2027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20 наурыздағы № 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Жәйрем және Шалғы кенттерінің бюджеті туралы" 2024 жылғы 31 желтоқсандағы №241 (Нормативтік құқықтық актілерді мемлекеттік тіркеу тізілімінде №205989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кенттерінің бюджеттеріне жергілікті бюджеттен берілетін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