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129" w14:textId="8616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Ұлытау облысы әкімдігінің 2025 жылғы 22 қаңтардағы № 07/01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3 сәуірдегі № 32/01 қаулысы. Күші жойылды - Ұлытау облысының әкімдігінің 2025 жылғы 16 шілдедегі № 60/01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01.01.2025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білім беру коммуналдық қазыналық кәсіпорындар іске асыратын қызметтердің бағаларын белгілеу туралы" Ұлытау облысы әкімдігінің 2025 жылғы 22 қаңтардағы №07/01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 қаулысына 2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