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4af" w14:textId="01b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332 419,0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282 676,0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