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56e3" w14:textId="c715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8 "2025-2027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83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8 "2025-2027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240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76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35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19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797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4. 2025 жылға арналған Шетырғыз ауылдық округ бюджетіне аудандық бюджеттен 43290,7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4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