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b0f4" w14:textId="22db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286 "2025-2027 жылдарға арналған Никельтау ауылының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Никельтау ауылының бюджетін бекіту туралы" 2024 жылғы 27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Никельтау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3 000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09 шілдедегі № 343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Никельту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