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7f88" w14:textId="8b17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2025 жылғы 11 маусымдағы № 218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"ERG Exploration" (И-Ар-Джи Эксплорейшен) жауапкершілігі шектеулі серіктестігімен пайдалы қазбаларды барлау үшін, Мұғалжар ауданы Құмсай ауылдық округі аумағында орналасқан жалпы алаңы 895 гектар жер учаскесіне жер пайдаланушылардан алып қоймай, 2030 жылдың 24 желтоқсанына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осы салаға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