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4fd" w14:textId="13e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247 "2025-2027 жылдарға арналған Қарағаш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Қарағаш ауылдық округінің бюджетін бекіту туралы" 2024 жылғы 30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7 532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