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6be0" w14:textId="8876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Құмқұдық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462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Құмқұдық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91 160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91 559,1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Құмқұдық ауылдық округінің бюджетіне аудандық бюджеттен 72 926 мың теңге соммасында ағымдағы нысаналы трасферттер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Құмқұдық ауылдық округі әкімінің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