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c590c" w14:textId="ddc59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2024 жылғы 25 желтоқсандағы № 295/36-8 "2025-2027 жылдарға арналған Софиевка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2025 жылғы 15 сәуірдегі № 326/42-8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"2025-2027 жылдарға арналған Софиевка ауылдық округінің бюджеті туралы" 2024 жылғы 25 желтоқсандағы № 295/36-8 (Нормативтік құқықтық актілерді мемлекеттік тіркеу тізілімінде № 205885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Софиевка ауылдық округінің бюджеті тиісінше 1, 2 және 3 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57 282,7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24 089,0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33 193,7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63 770,8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-6 488,1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6 488,1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6 488,1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15 сәуір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 сәуір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326/42-8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Софиевка ауылдық округінің 2025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33 193,7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- 6 488,1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326/42-8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33 193,7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33 193,7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