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04f7" w14:textId="9140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ауданында стационарлық емес сауда объектілерін орналастыру орындарын айқындау және бекіту туралы" Жақсы ауданы әкімдігінің 2021 жылғы 18 қазандағы № а-7/182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2025 жылғы 17 шілдедегі № А-6/100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ауданында стационарлық емес сауда объектілерін орналастыру орындарын айқындау және бекіту туралы" Жақсы ауданы әкімдігінің 2021 жылғы 18 қазандағы № а-7/182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24876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аулы Тәуелсіздік 18Б көшесі, бөлшектер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Азық-түлік/азық-түлікеместауарлар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Жақсы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А.Қадыралина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