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05e0" w14:textId="a6d0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8С-31-5 "2025-2027 жылдарға арналған Жалтыр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30 маусымдағы № 8С-39-4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Жалтыр ауылдық округінің бюджеті туралы" 2024 жылғы 20 желтоқсандағы № 8С-31-5 (Нормативтік құқықтық актілерді мемлекеттік тіркеу тізілімінде № 205401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Жалтыр ауылдық округінің 2025-2027 жылдарға арналған бюджеті,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81151,0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79803,0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81849,9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698,9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Астрахан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Жалтыр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