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3195" w14:textId="d343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"2024-2026 жылдарға арналған Тасқала ауданының ауылдық округтерінің бюджеті туралы" 2023 жылғы 27 желтоқсандағы № 16-1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2024 жылғы 19 маусымдағы № 24-1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Тасқала аудандық мәслихатының 2023 жылғы 27 желтоқсандағы "2024-2026 жылдарға арналған Тасқала ауданының ауылдық округтерініің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2024-2026 жылдарға арналған Тасқала ауданының ауылдық округтерінің бюджеті тиісінше 1-27-қосымшаларға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537 586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82 967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- 604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19 343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434 672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570 710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- 0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сальдо- 0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- -33 124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33 124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33 124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2024 жылға арналған ауылдық округ бюджетінде аудандық бюджеттен келесі түсімдер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Субвенциялар – 377 937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округіне – 35 969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– 42 509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– 37 082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округіне – 35 396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 ауылдық округіне – 39 778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ауылдық округіне – 37 610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ауылдық округіне – 38 271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ауылдық округіне – 76 515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Шежін ауылдық округіне – 34 807 мың теңге.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нысаналы трансферттер: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 56 735 мың теңге сомасында.".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сомаларды Тасқала ауданының ауылдық округтерінің бюджеттеріне бөлу Тасқала ауданы әкімдігінің қаулысы негізінде жүзеге асырылады.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Ақтау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Амангнелді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Достық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Қазақстан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Қосшы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Мерей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 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Мереке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Тасқала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6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Шежін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