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d3a0" w14:textId="4a0d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10-20 "2024-2026 жылдарға арналған Бәйтерек ауданы Чиров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10-20 "2024-2026 жылдарға арналған Бәйтерек ауданы Чиров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32 450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32 470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Чиров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