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49f" w14:textId="9e3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Клочков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Клочков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99009,1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93044,1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99362,6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20250,0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19764,0 мың теңге сомасында;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19839,0 мың теңге сомасында.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