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2f0d" w14:textId="6692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Аралкөл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277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Аралкөл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31806,5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30567,5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Аралкөл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21580,0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21082,0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21304,0 мың теңге сомасында;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Қамысты ауданы Аралкөл ауылдық округінің бюджетінде аудандық және облыстық бюджеттерден бөлінетін трансферттер көлемі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3758,0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Аралкөл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қосымша 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