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ca16" w14:textId="3bfc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135 "Әулиекөл ауданы Первомай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 қарашадағы № 233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Первомай ауылының 2024-2026 жылдарға арналған бюджеті туралы" мәслихаттың 2023 жылғы 27 желтоқсандағы № 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24 611,3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3 627,0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20 933,3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–27 169,1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- 2 557,8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2 557,8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